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Assa - najlepsze zamki do twojego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Zamki odpowiadają za bezpieczeństwo twojego majątku i całego domu. Jeśli więc stoisz przed ich wyborem, postaw na sprawdzonego producenta, jakim jest &lt;strong&gt;Assa&lt;/strong&gt;. Dowiedz się więcej o tych zamkach!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Zamki wpuszczane Assa – estetyka i prostota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wpuszczane to wynalazek, który zmienił życie ludzkości. Zastąpił zasuwki i wszelkiego rodzaju rygle. Zabezpieczanie domów stało się dzięki niemu prostsze, codzienne funkcjonowanie łatwiejsze, a majątek bezpieczniejszy. Mimo upływu naprawdę długiego czasu od ich pierwszego zastosowania, producenci wciąż doskonalą swoje wyroby. Jednym z najbardziej rozpoznawalnych i cenionych wytwórców zamków wpuszczanych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Assa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działają zamki wpuszczane i gdzie je znaleźć? Jakie rodzaje mechanizmów są dostępne w sprzedaży? Odpowiedzi na te pytania znajdziesz w poniższym artykule!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Wygląd zamków wpuszczanych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wpuszczane niezależnie, czy producentem jest </w:t>
      </w:r>
      <w:r>
        <w:rPr>
          <w:rFonts w:ascii="calibri" w:hAnsi="calibri" w:eastAsia="calibri" w:cs="calibri"/>
          <w:sz w:val="24"/>
          <w:szCs w:val="24"/>
          <w:b/>
        </w:rPr>
        <w:t xml:space="preserve">Assa</w:t>
      </w:r>
      <w:r>
        <w:rPr>
          <w:rFonts w:ascii="calibri" w:hAnsi="calibri" w:eastAsia="calibri" w:cs="calibri"/>
          <w:sz w:val="24"/>
          <w:szCs w:val="24"/>
        </w:rPr>
        <w:t xml:space="preserve">, czy dowolna inna marka, działają na podobnej zasadzie. Dzięki wystającej części opierającej się o futrynę blokują i uniemożliwiają otwarcie drzwi, kiedy jest to potrzebne. Na rynku dostępne są zamki na wkładkę bębenkową, zastawkową i bezkluczowe.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zastosowanie znacząco wpływa na wygląd. Za sprawą sposobu montażu tego typu mechanizmu, z obu stron jest on ukryty przed okiem obserwatora, a widoczna może być wyłącznie łącząca się z nim klamka i ewentualna dziurka na klucz.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zamków Assa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wpuszczane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Assa</w:t>
      </w:r>
      <w:r>
        <w:rPr>
          <w:rFonts w:ascii="calibri" w:hAnsi="calibri" w:eastAsia="calibri" w:cs="calibri"/>
          <w:sz w:val="24"/>
          <w:szCs w:val="24"/>
        </w:rPr>
        <w:t xml:space="preserve"> to uniwersalne mechanizmy, które wprawny obserwator zauważy niemalże wszędzie. Obecne są w drzwiach przeciwpożarowych, drzwiach przemysłowych, czy nawet w drzwiach łazienkowych. Ze względu na swoją wysoką jakość i ciągłe ulepszanie istniejących rozwiązań są szczególnie cenione wśród fachowców.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41/zamki-wpuszczane-assa-ablo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2026-06-15T05:20:57+02:00</dcterms:created>
  <dcterms:modified xsi:type="dcterms:W3CDTF">2026-06-15T05:20:57+02:00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